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Debt Validation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Request for Debt Validation (FDCPA Section 809)  </w:t>
        <w:br/>
        <w:br/>
        <w:t xml:space="preserve">Dear [Collection Agency],  </w:t>
        <w:br/>
        <w:br/>
        <w:t xml:space="preserve">I am writing to request **validation of the debt** you claim I owe, as per my rights under the **Fair Debt Collection Practices Act (FDCPA) Section 809**. Please provide the following information:  </w:t>
        <w:br/>
        <w:br/>
        <w:t xml:space="preserve">1. The **original creditor's name and address**.  </w:t>
        <w:br/>
        <w:t xml:space="preserve">2. A **copy of the original agreement** that proves I am responsible for this debt.  </w:t>
        <w:br/>
        <w:t xml:space="preserve">3. Documentation showing the **amount you claim I owe is correct**.  </w:t>
        <w:br/>
        <w:t xml:space="preserve">4. Proof that you have the **legal right to collect this debt**.  </w:t>
        <w:br/>
        <w:br/>
        <w:t xml:space="preserve">Until you provide this validation, please **cease all collection activities** and do not report this debt to any credit bureaus. If you fail to respond within **30 days**, I will consider the matter closed.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Follow-Up Debt Validation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Follow-Up – Debt Validation Request  </w:t>
        <w:br/>
        <w:br/>
        <w:t xml:space="preserve">Dear [Collection Agency],  </w:t>
        <w:br/>
        <w:br/>
        <w:t xml:space="preserve">On **[Date]**, I requested **validation of the debt** you claim I owe. To date, I have not received the requested information.  </w:t>
        <w:br/>
        <w:br/>
        <w:t xml:space="preserve">Under the **FDCPA**, if you cannot verify this debt, you must **remove it from my credit report and cease collection efforts**. If you continue to report this debt without proper validation, I will escalate the matter by filing complaints with the **Consumer Financial Protection Bureau (CFPB) and the Federal Trade Commission (FTC)**.  </w:t>
        <w:br/>
        <w:br/>
        <w:t xml:space="preserve">Please respond within **7 days**.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Cease and Desist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Cease and Desist Communication Request  </w:t>
        <w:br/>
        <w:br/>
        <w:t xml:space="preserve">Dear [Collection Agency],  </w:t>
        <w:br/>
        <w:br/>
        <w:t xml:space="preserve">Under the **Fair Debt Collection Practices Act (FDCPA) Section 805(c)**, I formally request that you **cease all communications** with me regarding account **[Account Number]**.  </w:t>
        <w:br/>
        <w:br/>
        <w:t xml:space="preserve">Failure to comply with this request may result in legal action. You may **only contact me in writing** to inform me of any legal proceedings you intend to pursue.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Pay-for-Delete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Pay-for-Delete Agreement Proposal  </w:t>
        <w:br/>
        <w:br/>
        <w:t xml:space="preserve">Dear [Collection Agency],  </w:t>
        <w:br/>
        <w:br/>
        <w:t xml:space="preserve">I am writing regarding account **[Account Number]**. In an effort to resolve this matter, I am willing to pay **[Amount]** as a **settlement in full** if you agree to **remove this account from my credit report** with all credit bureaus.  </w:t>
        <w:br/>
        <w:br/>
        <w:t xml:space="preserve">If you agree to these terms, please provide a **written agreement** on your company letterhead. Payment will be made upon receipt of this agreement.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Goodwill Adjustment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Goodwill Adjustment Request  </w:t>
        <w:br/>
        <w:br/>
        <w:t xml:space="preserve">Dear [Creditor],  </w:t>
        <w:br/>
        <w:br/>
        <w:t xml:space="preserve">I am reaching out regarding account **[Account Number]**. I take full responsibility for the **[late payment/negative mark]** reported on **[Date]**. However, I kindly request a **goodwill adjustment** for this record.  </w:t>
        <w:br/>
        <w:br/>
        <w:t xml:space="preserve">As a valued customer, I would appreciate your consideration in **removing this mark** as a one-time courtesy. I believe this does not reflect my overall payment behavior.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Settlement Offer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Settlement Offer for Account [Account Number]  </w:t>
        <w:br/>
        <w:br/>
        <w:t xml:space="preserve">Dear [Collection Agency],  </w:t>
        <w:br/>
        <w:br/>
        <w:t xml:space="preserve">I am offering to **settle my account** for **[Offer Amount]** as a **full and final settlement**. Upon receipt of payment, you agree to:  </w:t>
        <w:br/>
        <w:br/>
        <w:t xml:space="preserve">1. Update my credit report to show the account as **'Paid in Full'**.  </w:t>
        <w:br/>
        <w:t xml:space="preserve">2. Cease all further collection efforts.  </w:t>
        <w:br/>
        <w:br/>
        <w:t xml:space="preserve">Please send me a written agreement before I make any payments.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Paid-in-Full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Confirmation of Paid-in-Full Status  </w:t>
        <w:br/>
        <w:br/>
        <w:t xml:space="preserve">Dear [Creditor],  </w:t>
        <w:br/>
        <w:br/>
        <w:t xml:space="preserve">This letter is to confirm that my account **[Account Number]** has been **paid in full**. Please update your records and notify the credit bureaus accordingly.  </w:t>
        <w:br/>
        <w:br/>
        <w:t xml:space="preserve">I request written confirmation that this account is now settled.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Charge-Off Dispute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Dispute of Charge-Off Status on My Credit Report  </w:t>
        <w:br/>
        <w:br/>
        <w:t xml:space="preserve">Dear [Creditor],  </w:t>
        <w:br/>
        <w:br/>
        <w:t xml:space="preserve">I am disputing the **charge-off status** of account **[Account Number]** on my credit report. Please investigate this matter and provide **documentation proving the validity of this charge-off**.  </w:t>
        <w:br/>
        <w:br/>
        <w:t xml:space="preserve">If you cannot provide sufficient proof, please update my credit report to **remove the charge-off notation**.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